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3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30"/>
        <w:gridCol w:w="5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程万里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永康市规划建筑设计院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  宏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永康市规划建筑设计院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沈宏武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永康市规划建筑设计院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姜文明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浙江新华建设有限公司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柴杏成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浙江新华建设有限公司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季洪林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浙江新华建设有限公司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杨茂金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浙江新华建设有限公司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刘松健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明珠建设集团有限公司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吕兴方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明珠建设集团有限公司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沈林伟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明珠建设集团有限公司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陈福生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明珠建设集团有限公司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王钢琴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浙江紫微建筑工程有限公司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楼红阳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浙江长松建设有限公司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李耿军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浙江长松建设有限公司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吕志豪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浙江长松建设有限公司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吴建平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浙江协晟建设有限公司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俞章林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浙江协晟建设有限公司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王清波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浙江丞央建设管理有限公司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  超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浙江协晟建设有限公司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范小明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浙江华正建设项目管理有限公司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龚剑锋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浙江华正建设项目管理有限公司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倪易然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浙江华正建设项目管理有限公司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吴建英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浙江华正建设项目管理有限公司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范明华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浙江华正建设项目管理有限公司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洪利斌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浙江永安工程咨询集团有限公司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陈飒明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浙江永安工程咨询集团有限公司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陈文伟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浙江永安工程咨询集团有限公司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黄曦钢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浙江永安工程咨询集团有限公司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朱卫安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浙江永安工程咨询集团有限公司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方兴日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浙江中环建设监理有限公司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  泉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浙江中环建设监理有限公司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项余能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浙江中环建设监理有限公司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邢献平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浙江中环建设监理有限公司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宗一军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浙江中环建设监理有限公司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陈红星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浙江致远工程管理有限公司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冯建锋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浙江致远工程管理有限公司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李勇凡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浙江致远工程管理有限公司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张宝玉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浙江致远工程管理有限公司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王宏伟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浙江致远工程管理有限公司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阳桥辉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浙江双圆建设管理有限公司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吴建军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浙江双圆建设管理有限公司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吴立军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浙江新东阳建设集团有限公司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俞桂良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浙江新东阳建设集团有限公司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  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浙江金立建设有限公司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  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浙江金立建设有限公司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张雄耀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浙江金立建设有限公司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吴鹏程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浙江金立建设有限公司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马新德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浙江小九天建设有限公司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陈建兰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广宏建设集团有限公司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何国栋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广宏建设集团有限公司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悦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浙江省东阳第三建筑公司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程勇俊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浙江省东阳第三建筑公司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章旭江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浙江省东阳第三建筑公司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谢晓岚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陈军进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  晓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浙江森威建设管理有限公司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  辉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歌山建设集团有限公司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蒋国伟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歌山建设集团有限公司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  晓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歌山建设集团有限公司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何敏斐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歌山建设集团有限公司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张云福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浙江东横建筑工程公司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张友明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花园建设集团有限公司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  晓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花园建设集团有限公司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郭谊民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王勇宏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东阳规划建筑设计院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  彬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东阳规划建筑设计院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黄琦伟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浙江华宇工程咨询公司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虞功平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马超群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陈利芳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郑跃鹏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蒋信伟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陈志军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蒋金生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吕新民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东阳市建设工程质监站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胡华英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晟元集团有限公司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蒋贤龙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晟元集团有限公司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周盛仓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浙江东方工程管理有限公司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黄昌锦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冯建勇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函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于兴建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戴春斌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陈勇坚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卢懿统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盛卫方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郭新峰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肖满云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张少华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旦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谢雄清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李国海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陈其明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金华市建设安全协会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胡飞宙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核工业金华建设集团有限公司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屈  岩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核工业金华建设集团有限公司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张浪平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浙江省浙中地质工程勘察院有限公司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杜兴林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浙江省浙中地质工程勘察院有限公司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严云虎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浙江省浙中地质工程勘察院有限公司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冯雁飞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浙江省浙中地质工程勘察院有限公司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陈根海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核工业金华勘察设计院有限公司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白永宏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核工业金华勘察设计院有限公司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王诚东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核工业金华勘察设计院有限公司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曾森华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核工业金华勘察设计院有限公司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  津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核工业金华勘察设计院有限公司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陈靠楼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浙江金华兴达建设有限公司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周跃林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新世纪建设集团有限公司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赵建伟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新世纪建设集团有限公司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方荣伟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新世纪建设集团有限公司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程世韬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新世纪建设集团有限公司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诸葛建纲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新世纪建设集团有限公司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张小双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婺城区住房和城乡建设局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余黎宁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金东区住房和城乡建设局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徐建鹏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金华市婺城区建设工程质量安全服务中心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施蕴杭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永康市建设工程质量安全管理站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黄炜健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金华市建筑业行业协会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成仁进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永康市建筑业协会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薛升省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婺城区建筑业协会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  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浙江昌宇建设有限公司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俞建新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浙江昌宇建设有限公司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厉宝根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浙江昌宇建设有限公司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倪英戈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金华市城市有机更新和房屋征收指导中心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张绍华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金华市婺城区城乡建设投资集团有限公司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方小亮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金华经济开发区城市投资建设集团有限公司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卢振茹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金华市多湖商务区建设投资有限公司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朱晟熙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金华市多湖商务区建设投资有限公司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钱爱民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金华金开产业发展集团有限公司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徐文浩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兰溪市金兰创新投资集团有限公司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钱刚新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蒋开先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金华名宇建设有限公司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厉明山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浙江盛合建设工程有限公司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宗超群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黄炜升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浙江凯天建设有限公司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邱祥林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浙江诚骏建设工程有限公司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徐紫栋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浙江宏宇建筑有限责任公司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郑小英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浙江华宇建筑设计有限公司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杜爱娥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浙江华宇建筑设计有限公司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周红福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浙江华宇建筑设计有限公司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旭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浙江金城建设集团有限公司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曹文洪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浙江金城建设集团有限公司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蔡子芹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金华市金地置业有限责任公司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陈法平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浙江磐安九和建设有限公司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金裕民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丽洲建设集团有限公司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朱小弟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金华市南山建筑工程施工图审查中心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清戈里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金华市南山建筑工程施工图审查中心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龙永福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金华市南山建筑工程施工图审查中心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朱大宝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浙江恒欣建筑设计股份有限公司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朱小宝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浙江恒欣建筑设计股份有限公司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李震宇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浙江恒欣建筑设计股份有限公司金华分公司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龚成昆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浙江省工业设备安装集团有限公司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吴建晖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浙江新空间建筑设计有限公司金华分公司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王坚挺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金华社发体育产业发展有限公司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楼建军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金华市社会事业发展集团有限公司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方正勇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金华市华科建设工程施工图审查中心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胡多米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金华市华科建设工程施工图审查中心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金丽军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金华市华科建设工程施工图审查中心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张利永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金华市华科建设工程施工图审查中心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张建平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金华市华科建设工程施工图审查中心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龚辉能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中宸建设发展有限公司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毛巧英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中宸建设发展有限公司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陈兴龙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浙江龙厦建设集团有限公司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耀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晟博建设工程有限公司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盛伟平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晟博建设工程有限公司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杨宪洪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晟博建设工程有限公司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吴利民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钟玉良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武义县市政园林管理处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沈泰来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武义县住房和城乡建设局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周祥明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武义县村镇建设管理站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陈继荣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浙江浙建建筑设计有限公司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敏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武义县建筑设计院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晨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武义县建筑工程质量监督站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阚俊艳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武义县自然资源和规划局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张益琴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武义县建筑工程质量监督站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徐韶延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浙江武义城市建设投资集团有限公司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林俊明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武义县建设监理有限公司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方杰平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浙江胜阳建设有限公司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徐军阳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浙江三恒建设公司有限公司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古伟军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浙江三恒建设公司有限公司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汤荣良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浙江恒瑞建设有限公司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俊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浙江恒瑞建设有限公司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吴红诚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浙江恒瑞建设有限公司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涂伟武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浙江万基工程管理有限公司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曹东海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浙江万基工程管理有限公司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浙江万基工程管理有限公司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潘旭东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浙江万基工程管理有限公司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朱扬波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浙江万基工程管理有限公司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陈建国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浙江金顶建设有限公司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姜桂军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浙江双圆建设管理有限公司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斌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浙江双圆建设管理有限公司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吴冬云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施文斌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杜礼琪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陈将生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倪艳芳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王会春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东阳规划建筑设计院有限公司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吴志刚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浙江经纬勘察工程有限公司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孔丽莎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金华市城规设计院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王龙海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金华龙源建设工程施工图审查中心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王立峰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金华市万宇建设有限公司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沈伟锋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金华市金东城市建设投资集团有限公司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张必成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浦江县住房和城乡建设局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胡一丹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磐安县建设工程质量监督站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毕建新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金东区市政园林处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吕伟平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浙江悦德建设有限公司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郑志刚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浙江方圆规划建筑设计有限公司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边丽燕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金华市展森建设有限公司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李照虎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市质监站退休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冯金荣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新世纪建设退休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豪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金华市双怡工程咨询有限公司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张潇薇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金华市婺城区城乡建设投资集团有限公司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李洪平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天祥建设集团股份有限公司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陈志斌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金华市市政设计院有限公司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  霞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金华市市政设计院有限公司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  飚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金华市市政设计院有限公司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马钢锋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晟民建设有限公司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施杏贞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晟民建设有限公司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杨勇军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龙晟建设有限公司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童欢平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浙江金华兴达建设有限公司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夏旻淑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浙江正方交通建设有限公司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戚晓明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浙江中玑建设有限公司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李育荣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天阳建设集团有限公司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栋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春晗环境建设股份有限公司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楼庆烜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春晗环境建设股份有限公司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冯宏俊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春晗环境建设股份有限公司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钱苏钦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春晗环境建设股份有限公司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孙茂青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春晗环境建设股份有限公司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骆红星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浙江明远建设有限公司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黄祖坚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义乌市宏发市政工程有限公司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赵新跃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利越集团有限公司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凌明亮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永康市市政工程有限公司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吕志敏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永康市市政工程有限公司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卢新兰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浙江通园建设集团有限公司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楼跃根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金华市建设工程质量安全管理总站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童坚雄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义乌市城市规划设计研究院有限公司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吴小园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义乌市城市规划设计研究院有限公司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杨贤俊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义乌市城市规划设计研究院有限公司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叶小兰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义乌市城市规划设计研究院有限公司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方晓敏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义乌市城市规划设计研究院有限公司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严亦枫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金华利安起重设备安装有限公司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金永财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金华利安起重设备安装有限公司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陈兆明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金华市安信建设安全检测有限公司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赵瑞祥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金华市安信建设安全检测有限公司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范健进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金华市安信建设安全检测有限公司（机械）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韩任圣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金华市安信建设安全检测有限公司（机械）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朱天民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金华市安信建设安全检测有限公司（机械）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王志元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金华市三达设备安装有限公司（机械）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冯泽君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金华六和机械有限公司（机械）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杨君旭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金华六和机械有限公司（机械）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庄孟伟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金华市建设安全协会（机械）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王东梅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东阳市和正建设工程检测有限公司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徐连文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义乌市智晟工程检测有限公司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占建华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金华市新城检测有限公司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罗季英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浙江意诚检测有限公司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季  宏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浙江意诚检测有限公司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汪雅珊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浙江意诚检测有限公司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  云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浙江意诚检测有限公司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邢  剑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浙江意诚检测有限公司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张钰铭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浙江华正检测有限公司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陈惠娟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浙江华正检测有限公司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陈建萍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浙江华正检测有限公司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  峥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浙江华正检测有限公司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31288"/>
    <w:rsid w:val="51A31288"/>
    <w:rsid w:val="5C423CB0"/>
    <w:rsid w:val="5D76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2021-11-09T01:11:00Z</dcterms:created>
  <dc:creator>王斌1368867507</dc:creator>
  <cp:lastModifiedBy>王斌1368867507</cp:lastModifiedBy>
  <dcterms:modified xsi:type="dcterms:W3CDTF">2021-11-15T04:15:54Z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27DA67E0982848A095BBB992D5BC31D5</vt:lpwstr>
  </property>
</Properties>
</file>